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390"/>
        <w:tblW w:w="110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04"/>
        <w:gridCol w:w="702"/>
        <w:gridCol w:w="1964"/>
        <w:gridCol w:w="4968"/>
      </w:tblGrid>
      <w:tr w:rsidR="006E136A" w:rsidRPr="006E136A" w14:paraId="36858789" w14:textId="77777777" w:rsidTr="008A13E3">
        <w:trPr>
          <w:trHeight w:val="201"/>
          <w:tblCellSpacing w:w="0" w:type="dxa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F596" w14:textId="77777777" w:rsidR="006E136A" w:rsidRPr="006E136A" w:rsidRDefault="006E136A" w:rsidP="008A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6C90" w14:textId="77777777" w:rsidR="006E136A" w:rsidRPr="006E136A" w:rsidRDefault="006E136A" w:rsidP="008A1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  <w:r w:rsidRPr="006E136A">
              <w:rPr>
                <w:rFonts w:ascii="Times New Roman" w:eastAsia="Calibri" w:hAnsi="Times New Roman" w:cs="Times New Roman"/>
                <w:b/>
                <w:spacing w:val="-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pacing w:val="-4"/>
                <w:lang w:eastAsia="ru-RU"/>
              </w:rPr>
              <w:t xml:space="preserve"> «Эстафеты</w:t>
            </w:r>
            <w:r w:rsidR="008E3B1B">
              <w:rPr>
                <w:rFonts w:ascii="Times New Roman" w:eastAsia="Calibri" w:hAnsi="Times New Roman" w:cs="Times New Roman"/>
                <w:b/>
                <w:spacing w:val="-4"/>
                <w:lang w:eastAsia="ru-RU"/>
              </w:rPr>
              <w:t xml:space="preserve"> с предметами</w:t>
            </w:r>
            <w:r>
              <w:rPr>
                <w:rFonts w:ascii="Times New Roman" w:eastAsia="Calibri" w:hAnsi="Times New Roman" w:cs="Times New Roman"/>
                <w:b/>
                <w:spacing w:val="-4"/>
                <w:lang w:eastAsia="ru-RU"/>
              </w:rPr>
              <w:t>»</w:t>
            </w:r>
          </w:p>
        </w:tc>
      </w:tr>
      <w:tr w:rsidR="006E136A" w:rsidRPr="006E136A" w14:paraId="65046068" w14:textId="77777777" w:rsidTr="008A13E3">
        <w:trPr>
          <w:trHeight w:val="424"/>
          <w:tblCellSpacing w:w="0" w:type="dxa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6797" w14:textId="77777777" w:rsidR="006E136A" w:rsidRPr="006E136A" w:rsidRDefault="006E136A" w:rsidP="008A13E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D703" w14:textId="77777777" w:rsidR="006E136A" w:rsidRDefault="006E136A" w:rsidP="008A13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навыков бега, прыжков, метания.</w:t>
            </w:r>
          </w:p>
          <w:p w14:paraId="722448AE" w14:textId="77777777" w:rsidR="006E136A" w:rsidRDefault="001401BE" w:rsidP="008A13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Дать представление о</w:t>
            </w:r>
            <w:r w:rsidR="006E1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зарождении олимпийских игр и</w:t>
            </w:r>
            <w:r w:rsidR="006E1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E1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состязаниях</w:t>
            </w:r>
            <w:proofErr w:type="gramEnd"/>
            <w:r w:rsidR="006E1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входивших в них.</w:t>
            </w:r>
          </w:p>
          <w:p w14:paraId="75053D0F" w14:textId="77777777" w:rsidR="006E136A" w:rsidRPr="006E136A" w:rsidRDefault="006E136A" w:rsidP="008A13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Закрепить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полученные на занятии.</w:t>
            </w:r>
          </w:p>
        </w:tc>
      </w:tr>
      <w:tr w:rsidR="001401BE" w:rsidRPr="006E136A" w14:paraId="127D9346" w14:textId="77777777" w:rsidTr="008A13E3">
        <w:trPr>
          <w:trHeight w:val="424"/>
          <w:tblCellSpacing w:w="0" w:type="dxa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6EA3" w14:textId="77777777" w:rsidR="001401BE" w:rsidRPr="006E136A" w:rsidRDefault="001401BE" w:rsidP="008A13E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62E4" w14:textId="77777777" w:rsidR="001401BE" w:rsidRDefault="001401BE" w:rsidP="008A13E3">
            <w:pPr>
              <w:pStyle w:val="c3"/>
              <w:spacing w:before="0" w:beforeAutospacing="0" w:after="0" w:afterAutospacing="0" w:line="240" w:lineRule="atLeast"/>
              <w:rPr>
                <w:rStyle w:val="c2"/>
                <w:color w:val="000000"/>
              </w:rPr>
            </w:pPr>
            <w:r w:rsidRPr="001401BE">
              <w:rPr>
                <w:rStyle w:val="c4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Развитие скоростно-силовых, координационных способностей</w:t>
            </w:r>
            <w:r w:rsidRPr="001401BE">
              <w:rPr>
                <w:rStyle w:val="c2"/>
                <w:color w:val="000000"/>
              </w:rPr>
              <w:t xml:space="preserve"> и двигательную активность детей.</w:t>
            </w:r>
          </w:p>
          <w:p w14:paraId="5A26B272" w14:textId="77777777" w:rsidR="001401BE" w:rsidRPr="001401BE" w:rsidRDefault="001401BE" w:rsidP="008A13E3">
            <w:pPr>
              <w:pStyle w:val="c3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Укрепление здоровья</w:t>
            </w:r>
            <w:r w:rsidRPr="001401BE">
              <w:rPr>
                <w:rStyle w:val="c2"/>
                <w:color w:val="000000"/>
              </w:rPr>
              <w:t>.</w:t>
            </w:r>
          </w:p>
          <w:p w14:paraId="1998B5A7" w14:textId="77777777" w:rsidR="001401BE" w:rsidRPr="001401BE" w:rsidRDefault="001401BE" w:rsidP="008A13E3">
            <w:pPr>
              <w:pStyle w:val="c3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Воспитание настойчивости</w:t>
            </w:r>
            <w:r w:rsidRPr="001401BE">
              <w:rPr>
                <w:rStyle w:val="c2"/>
                <w:color w:val="000000"/>
              </w:rPr>
              <w:t xml:space="preserve"> в достижении цели, чувства коллективизма.</w:t>
            </w:r>
          </w:p>
        </w:tc>
      </w:tr>
      <w:tr w:rsidR="006E136A" w:rsidRPr="006E136A" w14:paraId="4C70BEB8" w14:textId="77777777" w:rsidTr="008A13E3">
        <w:trPr>
          <w:trHeight w:val="424"/>
          <w:tblCellSpacing w:w="0" w:type="dxa"/>
        </w:trPr>
        <w:tc>
          <w:tcPr>
            <w:tcW w:w="1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A278" w14:textId="77777777" w:rsidR="006E136A" w:rsidRPr="006E136A" w:rsidRDefault="006E136A" w:rsidP="008A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результаты</w:t>
            </w:r>
          </w:p>
        </w:tc>
      </w:tr>
      <w:tr w:rsidR="006E136A" w:rsidRPr="006E136A" w14:paraId="37C120DF" w14:textId="77777777" w:rsidTr="008A13E3">
        <w:trPr>
          <w:trHeight w:val="234"/>
          <w:tblCellSpacing w:w="0" w:type="dxa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6CB1" w14:textId="77777777" w:rsidR="006E136A" w:rsidRPr="006E136A" w:rsidRDefault="006E136A" w:rsidP="008A13E3">
            <w:pPr>
              <w:shd w:val="clear" w:color="auto" w:fill="FFFFFF"/>
              <w:spacing w:after="0" w:line="269" w:lineRule="atLeast"/>
              <w:ind w:hanging="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Me</w:t>
            </w:r>
            <w:proofErr w:type="spellStart"/>
            <w:r w:rsidRPr="006E136A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тапредметные</w:t>
            </w:r>
            <w:proofErr w:type="spellEnd"/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7F97" w14:textId="77777777" w:rsidR="006E136A" w:rsidRPr="006E136A" w:rsidRDefault="006E136A" w:rsidP="008A1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B406" w14:textId="77777777" w:rsidR="006E136A" w:rsidRPr="006E136A" w:rsidRDefault="006E136A" w:rsidP="008A1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Личностные</w:t>
            </w:r>
          </w:p>
        </w:tc>
      </w:tr>
      <w:tr w:rsidR="006E136A" w:rsidRPr="006E136A" w14:paraId="000F8035" w14:textId="77777777" w:rsidTr="008A13E3">
        <w:trPr>
          <w:trHeight w:val="234"/>
          <w:tblCellSpacing w:w="0" w:type="dxa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EAEC" w14:textId="77777777" w:rsidR="006E136A" w:rsidRPr="006E136A" w:rsidRDefault="006E136A" w:rsidP="008A13E3">
            <w:pPr>
              <w:shd w:val="clear" w:color="auto" w:fill="FFFFFF"/>
              <w:spacing w:after="0" w:line="269" w:lineRule="atLeast"/>
              <w:ind w:hanging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 </w:t>
            </w:r>
            <w:r w:rsidRPr="006E1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овладеют способностью оценивать свои достижения, отвечать на вопросы, соотносить изученные поня</w:t>
            </w:r>
            <w:r w:rsidRPr="006E13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тия с примерами;</w:t>
            </w:r>
          </w:p>
          <w:p w14:paraId="153F2665" w14:textId="77777777" w:rsidR="006E136A" w:rsidRPr="006E136A" w:rsidRDefault="006E136A" w:rsidP="008A13E3">
            <w:pPr>
              <w:shd w:val="clear" w:color="auto" w:fill="FFFFFF"/>
              <w:spacing w:after="0" w:line="269" w:lineRule="atLeast"/>
              <w:ind w:hanging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коммуникативные - </w:t>
            </w:r>
            <w:r w:rsidRPr="006E136A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выражают готовность слушать собеседника и вести диалог; овладевают диалогической формой речи, умением вступать в речевое общение;</w:t>
            </w:r>
          </w:p>
          <w:p w14:paraId="32B0AF2F" w14:textId="77777777" w:rsidR="006E136A" w:rsidRPr="006E136A" w:rsidRDefault="006E136A" w:rsidP="008A13E3">
            <w:pPr>
              <w:shd w:val="clear" w:color="auto" w:fill="FFFFFF"/>
              <w:spacing w:after="0" w:line="269" w:lineRule="atLeast"/>
              <w:ind w:hanging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регулятивные - </w:t>
            </w:r>
            <w:r w:rsidRPr="006E136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овладевают способностью понимать учебную задачу урока и стремятся ее выполнять.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448" w14:textId="77777777" w:rsidR="006E136A" w:rsidRDefault="007B0E4B" w:rsidP="008A13E3">
            <w:pPr>
              <w:spacing w:after="0" w:line="240" w:lineRule="auto"/>
              <w:ind w:left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E1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полученных знаний по средствам эстафет</w:t>
            </w:r>
          </w:p>
          <w:p w14:paraId="313CFF90" w14:textId="77777777" w:rsidR="006E136A" w:rsidRPr="006E136A" w:rsidRDefault="006E136A" w:rsidP="008A13E3">
            <w:pPr>
              <w:spacing w:after="0" w:line="240" w:lineRule="auto"/>
              <w:ind w:left="11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7B0E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формирование умения выполнять поставленную задачу.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1640" w14:textId="07B2F75F" w:rsidR="006E136A" w:rsidRPr="006E136A" w:rsidRDefault="00F34564" w:rsidP="008A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6E1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формирование</w:t>
            </w:r>
            <w:r w:rsidR="006E136A" w:rsidRPr="006E1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положительного отношения к занятиям двигательной деятельностью для удовлетворения индивидуальных интересов и потребностей, достижения личностно значимых результатов в физическом совершенстве.</w:t>
            </w:r>
          </w:p>
          <w:p w14:paraId="05D34E0D" w14:textId="77777777" w:rsidR="006E136A" w:rsidRPr="006E136A" w:rsidRDefault="006E136A" w:rsidP="008A13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 </w:t>
            </w:r>
          </w:p>
          <w:p w14:paraId="1665F010" w14:textId="7224B09B" w:rsidR="006E136A" w:rsidRPr="006E136A" w:rsidRDefault="006E136A" w:rsidP="008A13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6E136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умение оценивать правильность выполнения учебной </w:t>
            </w:r>
            <w:r w:rsidR="00F34564" w:rsidRPr="006E136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задачи, собственные</w:t>
            </w:r>
            <w:r w:rsidRPr="006E136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возможности её решения;</w:t>
            </w:r>
          </w:p>
          <w:p w14:paraId="5FB75726" w14:textId="77777777" w:rsidR="006E136A" w:rsidRPr="006E136A" w:rsidRDefault="006E136A" w:rsidP="008A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136A">
              <w:rPr>
                <w:rFonts w:ascii="Calibri" w:eastAsia="Calibri" w:hAnsi="Calibri" w:cs="Times New Roman"/>
                <w:lang w:eastAsia="ru-RU"/>
              </w:rPr>
              <w:t xml:space="preserve"> -</w:t>
            </w:r>
            <w:r w:rsidRPr="006E136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14:paraId="179735A2" w14:textId="77777777" w:rsidR="006E136A" w:rsidRPr="006E136A" w:rsidRDefault="006E136A" w:rsidP="008A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Познавательные:</w:t>
            </w:r>
            <w:r w:rsidRPr="006E1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F13FC0" w14:textId="77777777" w:rsidR="006E136A" w:rsidRPr="006E136A" w:rsidRDefault="006E136A" w:rsidP="008A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6E1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владения знаниями об индивидуальных особенностях физического развития и физической подготовки в соответствии с возрастным нормативом;</w:t>
            </w:r>
          </w:p>
          <w:p w14:paraId="28276F8F" w14:textId="77777777" w:rsidR="006E136A" w:rsidRPr="006E136A" w:rsidRDefault="006E136A" w:rsidP="008A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 </w:t>
            </w:r>
          </w:p>
          <w:p w14:paraId="0BEF8D61" w14:textId="77777777" w:rsidR="006E136A" w:rsidRPr="006E136A" w:rsidRDefault="006E136A" w:rsidP="008A13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D35005" w:rsidRPr="00D35005">
              <w:rPr>
                <w:rFonts w:ascii="Times New Roman" w:hAnsi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</w:t>
            </w:r>
            <w:r w:rsidR="00D35005">
              <w:rPr>
                <w:rFonts w:ascii="Times New Roman" w:hAnsi="Times New Roman"/>
                <w:sz w:val="24"/>
                <w:szCs w:val="24"/>
              </w:rPr>
              <w:t>ствовать продуктивному общению</w:t>
            </w:r>
            <w:r w:rsidR="00D35005" w:rsidRPr="00D350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136A" w:rsidRPr="006E136A" w14:paraId="52026A46" w14:textId="77777777" w:rsidTr="008A13E3">
        <w:trPr>
          <w:trHeight w:val="212"/>
          <w:tblCellSpacing w:w="0" w:type="dxa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2D0B" w14:textId="77777777" w:rsidR="006E136A" w:rsidRPr="006E136A" w:rsidRDefault="006E136A" w:rsidP="008A1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FD41" w14:textId="77777777" w:rsidR="006E136A" w:rsidRPr="006E136A" w:rsidRDefault="00D35005" w:rsidP="008A13E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Олимпийские игры, олимпийцы, состязания, метание, борьба.</w:t>
            </w:r>
          </w:p>
        </w:tc>
      </w:tr>
      <w:tr w:rsidR="006E136A" w:rsidRPr="006E136A" w14:paraId="2BC2A7C8" w14:textId="77777777" w:rsidTr="008A13E3">
        <w:trPr>
          <w:trHeight w:val="201"/>
          <w:tblCellSpacing w:w="0" w:type="dxa"/>
        </w:trPr>
        <w:tc>
          <w:tcPr>
            <w:tcW w:w="1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DA18" w14:textId="77777777" w:rsidR="006E136A" w:rsidRPr="006E136A" w:rsidRDefault="006E136A" w:rsidP="008A1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пространства</w:t>
            </w:r>
          </w:p>
        </w:tc>
      </w:tr>
      <w:tr w:rsidR="006E136A" w:rsidRPr="006E136A" w14:paraId="2538A31D" w14:textId="77777777" w:rsidTr="008A13E3">
        <w:trPr>
          <w:trHeight w:val="368"/>
          <w:tblCellSpacing w:w="0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6E0F" w14:textId="77777777" w:rsidR="006E136A" w:rsidRPr="006E136A" w:rsidRDefault="006E136A" w:rsidP="008A1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1D72" w14:textId="77777777" w:rsidR="006E136A" w:rsidRPr="006E136A" w:rsidRDefault="006E136A" w:rsidP="008A1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6E136A" w:rsidRPr="006E136A" w14:paraId="643F5E95" w14:textId="77777777" w:rsidTr="008A13E3">
        <w:trPr>
          <w:trHeight w:val="2213"/>
          <w:tblCellSpacing w:w="0" w:type="dxa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5D64" w14:textId="77777777" w:rsidR="006E136A" w:rsidRPr="006E136A" w:rsidRDefault="006E136A" w:rsidP="008A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005" w:rsidRPr="006E1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Индивидуальная, групповая</w:t>
            </w:r>
            <w:r w:rsidRPr="006E1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фронтальная.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6E3E" w14:textId="77777777" w:rsidR="00752791" w:rsidRDefault="006E136A" w:rsidP="008A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1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презентация в программе «Power</w:t>
            </w:r>
            <w:r w:rsidR="007527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Point», разработанная учителем к данному уроку по теме: «</w:t>
            </w:r>
            <w:r w:rsidR="007527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Зарождение Олимпийских игр»</w:t>
            </w:r>
          </w:p>
          <w:p w14:paraId="2496FABF" w14:textId="77777777" w:rsidR="006E136A" w:rsidRDefault="00752791" w:rsidP="008A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Этнические костюмы</w:t>
            </w:r>
          </w:p>
          <w:p w14:paraId="4F1E2A08" w14:textId="77777777" w:rsidR="00752791" w:rsidRDefault="00752791" w:rsidP="008A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Олимпийская символика</w:t>
            </w:r>
          </w:p>
          <w:p w14:paraId="533F5B08" w14:textId="5EAD62C8" w:rsidR="00752791" w:rsidRDefault="00752791" w:rsidP="008A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Плакат </w:t>
            </w:r>
            <w:r w:rsidR="00EC3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 оценивания</w:t>
            </w:r>
          </w:p>
          <w:p w14:paraId="409431D9" w14:textId="77777777" w:rsidR="00752791" w:rsidRDefault="00752791" w:rsidP="008A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C3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Музыкальное сопровождение МП3</w:t>
            </w:r>
          </w:p>
          <w:p w14:paraId="104939E9" w14:textId="77777777" w:rsidR="005C3ADD" w:rsidRPr="006E136A" w:rsidRDefault="005C3ADD" w:rsidP="008A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14:paraId="3520281B" w14:textId="4758887E" w:rsidR="006E136A" w:rsidRPr="008A13E3" w:rsidRDefault="008A13E3" w:rsidP="008A13E3">
      <w:pPr>
        <w:tabs>
          <w:tab w:val="left" w:pos="12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A13E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Открытый урок во 2 «А» классе </w:t>
      </w:r>
      <w:r w:rsidRPr="008A13E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Легкая атлетика</w:t>
      </w:r>
      <w:r w:rsidRPr="008A13E3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ru-RU"/>
        </w:rPr>
        <w:t>.  «Эстафеты с предметами»</w:t>
      </w:r>
    </w:p>
    <w:p w14:paraId="6E1C6A25" w14:textId="2DAF6C27" w:rsidR="008A13E3" w:rsidRPr="008A13E3" w:rsidRDefault="008A13E3" w:rsidP="008A13E3">
      <w:pPr>
        <w:tabs>
          <w:tab w:val="left" w:pos="1210"/>
        </w:tabs>
        <w:rPr>
          <w:rFonts w:ascii="Times New Roman" w:eastAsia="Calibri" w:hAnsi="Times New Roman" w:cs="Times New Roman"/>
          <w:lang w:eastAsia="ru-RU"/>
        </w:rPr>
        <w:sectPr w:rsidR="008A13E3" w:rsidRPr="008A13E3">
          <w:pgSz w:w="11906" w:h="16838"/>
          <w:pgMar w:top="426" w:right="567" w:bottom="567" w:left="567" w:header="709" w:footer="709" w:gutter="0"/>
          <w:cols w:space="720"/>
        </w:sectPr>
      </w:pPr>
      <w:r>
        <w:rPr>
          <w:rFonts w:ascii="Times New Roman" w:eastAsia="Calibri" w:hAnsi="Times New Roman" w:cs="Times New Roman"/>
          <w:lang w:eastAsia="ru-RU"/>
        </w:rPr>
        <w:tab/>
      </w:r>
    </w:p>
    <w:p w14:paraId="5320FC7C" w14:textId="77777777" w:rsidR="00471C37" w:rsidRPr="00D75468" w:rsidRDefault="00471C37" w:rsidP="00471C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54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ОРГАНИЗАЦИОННАЯ СТРУКТУРА УРОКА</w:t>
      </w:r>
    </w:p>
    <w:tbl>
      <w:tblPr>
        <w:tblW w:w="1555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0"/>
        <w:gridCol w:w="2410"/>
        <w:gridCol w:w="4677"/>
        <w:gridCol w:w="1985"/>
        <w:gridCol w:w="1276"/>
        <w:gridCol w:w="3799"/>
      </w:tblGrid>
      <w:tr w:rsidR="00424870" w:rsidRPr="00D75468" w14:paraId="6F8007DB" w14:textId="77777777" w:rsidTr="00424870">
        <w:trPr>
          <w:trHeight w:val="1105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30261" w14:textId="77777777" w:rsidR="00471C37" w:rsidRPr="00D75468" w:rsidRDefault="00471C37" w:rsidP="004173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F1B34" w14:textId="77777777" w:rsidR="00471C37" w:rsidRPr="00D75468" w:rsidRDefault="00471C37" w:rsidP="004173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Обучающие и развивающие компоненты, задания и упражнения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37D2C" w14:textId="77777777" w:rsidR="00471C37" w:rsidRPr="00D75468" w:rsidRDefault="00471C37" w:rsidP="004173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5CE4F" w14:textId="77777777" w:rsidR="00471C37" w:rsidRPr="00D75468" w:rsidRDefault="00471C37" w:rsidP="004173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учащихся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897ED" w14:textId="77777777" w:rsidR="00471C37" w:rsidRPr="00D75468" w:rsidRDefault="00471C37" w:rsidP="004173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Форма </w:t>
            </w:r>
            <w:r w:rsidR="009D1A83" w:rsidRPr="00D7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 взаимодействия</w:t>
            </w:r>
          </w:p>
        </w:tc>
        <w:tc>
          <w:tcPr>
            <w:tcW w:w="3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90FCD" w14:textId="77777777" w:rsidR="00471C37" w:rsidRPr="00D75468" w:rsidRDefault="00471C37" w:rsidP="004173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Универсальные учебные действия</w:t>
            </w:r>
          </w:p>
        </w:tc>
      </w:tr>
      <w:tr w:rsidR="00424870" w:rsidRPr="00D75468" w14:paraId="520C1051" w14:textId="77777777" w:rsidTr="00424870">
        <w:trPr>
          <w:trHeight w:val="2077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A5B57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Организационный момент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ED8F9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Эмоциональная, психологическая и мотивационная подготовка учащихся к усвоению изучаемого материала</w:t>
            </w:r>
            <w:r w:rsidR="009D1A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67D0F" w14:textId="77777777" w:rsidR="009D1A83" w:rsidRDefault="00471C37" w:rsidP="009D1A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Проводит построение в одну шеренгу. </w:t>
            </w:r>
          </w:p>
          <w:p w14:paraId="5D586F8E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>-Равняйсь! Смирно!</w:t>
            </w:r>
          </w:p>
          <w:p w14:paraId="24BC82E3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 xml:space="preserve">-Здравствуйте ребята. </w:t>
            </w:r>
          </w:p>
          <w:p w14:paraId="6EF6124F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 xml:space="preserve">- По порядку номеров рассчитайсь. </w:t>
            </w:r>
          </w:p>
          <w:p w14:paraId="7129445A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>-  а давайте мы с вами сегодня отправимся в небольшое путешествие в древнюю Грецию. В мир героев и победителей.</w:t>
            </w:r>
          </w:p>
          <w:p w14:paraId="57302103" w14:textId="28BAFD76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 xml:space="preserve">- </w:t>
            </w:r>
            <w:r w:rsidR="00F34564" w:rsidRPr="009D1A83">
              <w:rPr>
                <w:rFonts w:ascii="Times New Roman" w:eastAsia="Calibri" w:hAnsi="Times New Roman" w:cs="Times New Roman"/>
              </w:rPr>
              <w:t>А прежде, чем</w:t>
            </w:r>
            <w:r w:rsidRPr="009D1A83">
              <w:rPr>
                <w:rFonts w:ascii="Times New Roman" w:eastAsia="Calibri" w:hAnsi="Times New Roman" w:cs="Times New Roman"/>
              </w:rPr>
              <w:t xml:space="preserve"> отправится в путешествие нам с вами необходимо выяснить какова же цель нашего путешествия. И чем же нам с вами предстоит заниматься на сегодняшнем занятии?</w:t>
            </w:r>
          </w:p>
          <w:p w14:paraId="6C6F54B7" w14:textId="4C395FB3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 xml:space="preserve">- Ребята, а вы знаете какое грандиозное событие в мире спорта </w:t>
            </w:r>
            <w:r w:rsidR="00CE247B">
              <w:rPr>
                <w:rFonts w:ascii="Times New Roman" w:eastAsia="Calibri" w:hAnsi="Times New Roman" w:cs="Times New Roman"/>
              </w:rPr>
              <w:t>проходило</w:t>
            </w:r>
            <w:r w:rsidRPr="009D1A83">
              <w:rPr>
                <w:rFonts w:ascii="Times New Roman" w:eastAsia="Calibri" w:hAnsi="Times New Roman" w:cs="Times New Roman"/>
              </w:rPr>
              <w:t xml:space="preserve"> летом 2020 года. Если вы еще не догадались о каком событии идет речь, послушайте загадку.</w:t>
            </w:r>
          </w:p>
          <w:p w14:paraId="0611EE84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 xml:space="preserve">- Собрались отлеты к нам </w:t>
            </w:r>
          </w:p>
          <w:p w14:paraId="78F7DF25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 xml:space="preserve">  Из больших и малых стран.</w:t>
            </w:r>
          </w:p>
          <w:p w14:paraId="58387A30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 xml:space="preserve">  Всех ведет к себе награда,</w:t>
            </w:r>
          </w:p>
          <w:p w14:paraId="09B46513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 xml:space="preserve">  Этот сбор- (олимпиада)</w:t>
            </w:r>
          </w:p>
          <w:p w14:paraId="68963103" w14:textId="77777777" w:rsid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>- Так все-таки какое событие нас ожидает?</w:t>
            </w:r>
          </w:p>
          <w:p w14:paraId="64E3393F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9D1A83">
              <w:rPr>
                <w:rFonts w:ascii="Times New Roman" w:eastAsia="Calibri" w:hAnsi="Times New Roman" w:cs="Times New Roman"/>
              </w:rPr>
              <w:t>-  Молодцы! А именно летние Олимпийские игры. (</w:t>
            </w:r>
            <w:r w:rsidRPr="009D1A83">
              <w:rPr>
                <w:rFonts w:ascii="Times New Roman" w:eastAsia="Calibri" w:hAnsi="Times New Roman" w:cs="Times New Roman"/>
                <w:b/>
              </w:rPr>
              <w:t>О. и</w:t>
            </w:r>
            <w:r w:rsidRPr="009D1A83">
              <w:rPr>
                <w:rFonts w:ascii="Times New Roman" w:eastAsia="Calibri" w:hAnsi="Times New Roman" w:cs="Times New Roman"/>
              </w:rPr>
              <w:t>.)</w:t>
            </w:r>
          </w:p>
          <w:p w14:paraId="7C181B12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>- Ребята кто ни будь из вас знает, когда состоялись первые олимпийские игры?</w:t>
            </w:r>
          </w:p>
          <w:p w14:paraId="43D3850A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>- Как и где они проходили?</w:t>
            </w:r>
          </w:p>
          <w:p w14:paraId="24A3A215" w14:textId="5019431F" w:rsid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>- Какие виды спорта в них входили?</w:t>
            </w:r>
          </w:p>
          <w:p w14:paraId="7430E815" w14:textId="4F0547B3" w:rsidR="00CE247B" w:rsidRPr="00CE247B" w:rsidRDefault="00CE247B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247B">
              <w:rPr>
                <w:rFonts w:ascii="Times New Roman" w:eastAsia="Calibri" w:hAnsi="Times New Roman" w:cs="Times New Roman"/>
              </w:rPr>
              <w:t>-</w:t>
            </w:r>
            <w:r w:rsidRPr="00CE247B">
              <w:rPr>
                <w:rFonts w:ascii="Times New Roman" w:hAnsi="Times New Roman"/>
              </w:rPr>
              <w:t xml:space="preserve"> А самое главное, для чего проводились </w:t>
            </w:r>
            <w:r w:rsidRPr="00CE247B">
              <w:rPr>
                <w:rFonts w:ascii="Times New Roman" w:hAnsi="Times New Roman"/>
                <w:b/>
                <w:bCs/>
              </w:rPr>
              <w:t>О. и.</w:t>
            </w:r>
          </w:p>
          <w:p w14:paraId="348DC41D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9D1A83">
              <w:rPr>
                <w:rFonts w:ascii="Times New Roman" w:eastAsia="Calibri" w:hAnsi="Times New Roman" w:cs="Times New Roman"/>
              </w:rPr>
              <w:t>- Вот</w:t>
            </w:r>
            <w:proofErr w:type="gramEnd"/>
            <w:r w:rsidRPr="009D1A83">
              <w:rPr>
                <w:rFonts w:ascii="Times New Roman" w:eastAsia="Calibri" w:hAnsi="Times New Roman" w:cs="Times New Roman"/>
              </w:rPr>
              <w:t xml:space="preserve"> это нам свами и предстоит узнать. </w:t>
            </w:r>
          </w:p>
          <w:p w14:paraId="3DA96720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>-  Давайте с вами отправимся на несколько веков назад. И посмотрим, как же состязались первые олимпийцы.</w:t>
            </w:r>
          </w:p>
          <w:p w14:paraId="26E60141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1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ПРИЗЕНТАЦИЯ.</w:t>
            </w:r>
          </w:p>
          <w:p w14:paraId="60CAF127" w14:textId="46347381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D1A83">
              <w:rPr>
                <w:rFonts w:ascii="Times New Roman" w:eastAsia="Calibri" w:hAnsi="Times New Roman" w:cs="Times New Roman"/>
              </w:rPr>
              <w:t xml:space="preserve">- Ребята назовите пожалуйста, какие виды состязаний включали в </w:t>
            </w:r>
            <w:r w:rsidR="00F34564" w:rsidRPr="009D1A83">
              <w:rPr>
                <w:rFonts w:ascii="Times New Roman" w:eastAsia="Calibri" w:hAnsi="Times New Roman" w:cs="Times New Roman"/>
              </w:rPr>
              <w:t>себя первые</w:t>
            </w:r>
            <w:r w:rsidRPr="009D1A83">
              <w:rPr>
                <w:rFonts w:ascii="Times New Roman" w:eastAsia="Calibri" w:hAnsi="Times New Roman" w:cs="Times New Roman"/>
              </w:rPr>
              <w:t xml:space="preserve"> </w:t>
            </w:r>
            <w:r w:rsidRPr="009D1A83">
              <w:rPr>
                <w:rFonts w:ascii="Times New Roman" w:eastAsia="Calibri" w:hAnsi="Times New Roman" w:cs="Times New Roman"/>
                <w:b/>
              </w:rPr>
              <w:t xml:space="preserve">О. и. </w:t>
            </w:r>
            <w:r w:rsidRPr="009D1A83">
              <w:rPr>
                <w:rFonts w:ascii="Times New Roman" w:eastAsia="Calibri" w:hAnsi="Times New Roman" w:cs="Times New Roman"/>
              </w:rPr>
              <w:t>и</w:t>
            </w:r>
            <w:r w:rsidRPr="009D1A8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D1A83">
              <w:rPr>
                <w:rFonts w:ascii="Times New Roman" w:eastAsia="Calibri" w:hAnsi="Times New Roman" w:cs="Times New Roman"/>
              </w:rPr>
              <w:t xml:space="preserve">можем ли мы с вами сказать, что бег можно считать одним из древнейших видов соревновательной программы. (а Легкую атлетику королевой спорта). </w:t>
            </w:r>
          </w:p>
          <w:p w14:paraId="64925D80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 xml:space="preserve">- Вспомните, о чем мы с вами говорили на протяжении нескольких минут назад и, что увидели в презентации. Перечислите мне пожалуйста виды соревнований О. и. </w:t>
            </w:r>
          </w:p>
          <w:p w14:paraId="5E19ECC3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 xml:space="preserve">- Можем ли мы с вами провести свои О. и? </w:t>
            </w:r>
          </w:p>
          <w:p w14:paraId="239CD8F2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>- Да!</w:t>
            </w:r>
          </w:p>
          <w:p w14:paraId="533B892A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>- А каким способом? Да так, чтобы всем было весело? А что бы вам стало понятнее</w:t>
            </w:r>
          </w:p>
          <w:p w14:paraId="2E09F483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 xml:space="preserve"> </w:t>
            </w:r>
            <w:r w:rsidRPr="009D1A83">
              <w:rPr>
                <w:rFonts w:ascii="Times New Roman" w:eastAsia="Calibri" w:hAnsi="Times New Roman" w:cs="Times New Roman"/>
                <w:i/>
              </w:rPr>
              <w:t xml:space="preserve"> Послушайте</w:t>
            </w:r>
            <w:r w:rsidRPr="009D1A83">
              <w:rPr>
                <w:rFonts w:ascii="Times New Roman" w:eastAsia="Calibri" w:hAnsi="Times New Roman" w:cs="Times New Roman"/>
              </w:rPr>
              <w:t xml:space="preserve"> загадку.</w:t>
            </w:r>
          </w:p>
          <w:p w14:paraId="4EF620C7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>- Соревнуемся в сноровке,</w:t>
            </w:r>
          </w:p>
          <w:p w14:paraId="53544E4E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 xml:space="preserve">   Мяч кидаем, скачем ловко,</w:t>
            </w:r>
          </w:p>
          <w:p w14:paraId="644CE245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 xml:space="preserve">   Кувыркаемся при этом</w:t>
            </w:r>
          </w:p>
          <w:p w14:paraId="74916C65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 xml:space="preserve">   Так проходят (эстафеты)  </w:t>
            </w:r>
          </w:p>
          <w:p w14:paraId="09F85E26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>- Эстафеты! Молодцы!</w:t>
            </w:r>
          </w:p>
          <w:p w14:paraId="18408A3C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 xml:space="preserve"> Если вспомнить </w:t>
            </w:r>
            <w:proofErr w:type="gramStart"/>
            <w:r w:rsidRPr="009D1A83">
              <w:rPr>
                <w:rFonts w:ascii="Times New Roman" w:eastAsia="Calibri" w:hAnsi="Times New Roman" w:cs="Times New Roman"/>
              </w:rPr>
              <w:t>все</w:t>
            </w:r>
            <w:proofErr w:type="gramEnd"/>
            <w:r w:rsidRPr="009D1A83">
              <w:rPr>
                <w:rFonts w:ascii="Times New Roman" w:eastAsia="Calibri" w:hAnsi="Times New Roman" w:cs="Times New Roman"/>
              </w:rPr>
              <w:t xml:space="preserve"> о чем мы с вами говорили, то эстафеты у нас будут посвященные чему?</w:t>
            </w:r>
          </w:p>
          <w:p w14:paraId="7F03DCA3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  <w:b/>
              </w:rPr>
              <w:t>- О. и</w:t>
            </w:r>
            <w:r w:rsidRPr="009D1A83">
              <w:rPr>
                <w:rFonts w:ascii="Times New Roman" w:eastAsia="Calibri" w:hAnsi="Times New Roman" w:cs="Times New Roman"/>
              </w:rPr>
              <w:t>.</w:t>
            </w:r>
          </w:p>
          <w:p w14:paraId="523445EF" w14:textId="649ECB15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 xml:space="preserve">А какая же тема урока и чем нам с вами предстоит </w:t>
            </w:r>
            <w:r w:rsidR="00F34564" w:rsidRPr="009D1A83">
              <w:rPr>
                <w:rFonts w:ascii="Times New Roman" w:eastAsia="Calibri" w:hAnsi="Times New Roman" w:cs="Times New Roman"/>
              </w:rPr>
              <w:t>заниматься.</w:t>
            </w:r>
          </w:p>
          <w:p w14:paraId="3A6BD13E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>- Эстафеты! Молодцы!</w:t>
            </w:r>
          </w:p>
          <w:p w14:paraId="5547152F" w14:textId="36E3AE36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A83">
              <w:rPr>
                <w:rFonts w:ascii="Times New Roman" w:eastAsia="Calibri" w:hAnsi="Times New Roman" w:cs="Times New Roman"/>
              </w:rPr>
              <w:t xml:space="preserve">- Прежде </w:t>
            </w:r>
            <w:r w:rsidR="00F34564" w:rsidRPr="009D1A83">
              <w:rPr>
                <w:rFonts w:ascii="Times New Roman" w:eastAsia="Calibri" w:hAnsi="Times New Roman" w:cs="Times New Roman"/>
              </w:rPr>
              <w:t>чем начать</w:t>
            </w:r>
            <w:r w:rsidRPr="009D1A83">
              <w:rPr>
                <w:rFonts w:ascii="Times New Roman" w:eastAsia="Calibri" w:hAnsi="Times New Roman" w:cs="Times New Roman"/>
              </w:rPr>
              <w:t xml:space="preserve"> соревнования что нам необходимо сделать, </w:t>
            </w:r>
            <w:r w:rsidR="00F34564" w:rsidRPr="009D1A83">
              <w:rPr>
                <w:rFonts w:ascii="Times New Roman" w:eastAsia="Calibri" w:hAnsi="Times New Roman" w:cs="Times New Roman"/>
              </w:rPr>
              <w:t>чтобы</w:t>
            </w:r>
            <w:r w:rsidRPr="009D1A83">
              <w:rPr>
                <w:rFonts w:ascii="Times New Roman" w:eastAsia="Calibri" w:hAnsi="Times New Roman" w:cs="Times New Roman"/>
              </w:rPr>
              <w:t xml:space="preserve"> не получить травму.</w:t>
            </w:r>
          </w:p>
          <w:p w14:paraId="230487DD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A83">
              <w:rPr>
                <w:rFonts w:ascii="Times New Roman" w:eastAsia="Calibri" w:hAnsi="Times New Roman" w:cs="Times New Roman"/>
              </w:rPr>
              <w:t xml:space="preserve">- </w:t>
            </w:r>
            <w:r w:rsidRPr="009D1A83">
              <w:rPr>
                <w:rFonts w:ascii="Times New Roman" w:eastAsia="Calibri" w:hAnsi="Times New Roman" w:cs="Times New Roman"/>
                <w:i/>
              </w:rPr>
              <w:t>Разминку</w:t>
            </w:r>
            <w:r w:rsidRPr="009D1A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7FDCF050" w14:textId="77777777" w:rsidR="009D1A83" w:rsidRPr="009D1A83" w:rsidRDefault="009D1A83" w:rsidP="009D1A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FC34C2" w14:textId="77777777" w:rsidR="00471C37" w:rsidRPr="009D1A83" w:rsidRDefault="00471C37" w:rsidP="009D1A8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0CE85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Выполняют построение. Слушают и обсуждают тему урока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F8833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фронтальная</w:t>
            </w:r>
          </w:p>
        </w:tc>
        <w:tc>
          <w:tcPr>
            <w:tcW w:w="3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8FC18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Личностные: </w:t>
            </w:r>
            <w:r w:rsidRPr="00D754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понимают значение знаний для человека и принимают его; имею желание учиться; положительно отзываются о школе; стремятся хорошо учиться и сориентированы на участие в делах школы; правильно идентифицируют себя с позицией школьника</w:t>
            </w:r>
          </w:p>
        </w:tc>
      </w:tr>
      <w:tr w:rsidR="00424870" w:rsidRPr="00D75468" w14:paraId="332493BA" w14:textId="77777777" w:rsidTr="00424870">
        <w:trPr>
          <w:trHeight w:val="6695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AC6F9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Актуализация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0063C" w14:textId="77777777" w:rsidR="00471C37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Общеразвивающие упражнения в движении.</w:t>
            </w:r>
          </w:p>
          <w:p w14:paraId="60CC2C72" w14:textId="77777777" w:rsidR="00471C37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3D20CF9" w14:textId="77777777" w:rsidR="00222A6E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C487416" w14:textId="77777777" w:rsidR="00222A6E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29A62B6" w14:textId="77777777" w:rsidR="00222A6E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7C99730" w14:textId="77777777" w:rsidR="00222A6E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BB9F9B0" w14:textId="77777777" w:rsidR="00222A6E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8AC990B" w14:textId="77777777" w:rsidR="00222A6E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0783F79" w14:textId="77777777" w:rsidR="00222A6E" w:rsidRPr="00483AF8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027BDD3" w14:textId="77777777" w:rsidR="00471C37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Специальные беговые упражнения</w:t>
            </w:r>
          </w:p>
          <w:p w14:paraId="3FAA42AF" w14:textId="77777777" w:rsidR="00471C37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1CD174F" w14:textId="77777777" w:rsidR="00222A6E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403DC1C" w14:textId="77777777" w:rsidR="00222A6E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31FF0AC" w14:textId="77777777" w:rsidR="00222A6E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B60C070" w14:textId="77777777" w:rsidR="00222A6E" w:rsidRPr="00D75468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9C36D3D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Дыхательные упражнения.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2B439" w14:textId="77777777" w:rsidR="00222A6E" w:rsidRPr="00222A6E" w:rsidRDefault="00222A6E" w:rsidP="00222A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22A6E">
              <w:rPr>
                <w:rFonts w:ascii="Times New Roman" w:eastAsia="Calibri" w:hAnsi="Times New Roman" w:cs="Times New Roman"/>
              </w:rPr>
              <w:t xml:space="preserve">- </w:t>
            </w:r>
            <w:r w:rsidRPr="00222A6E">
              <w:rPr>
                <w:rFonts w:ascii="Times New Roman" w:eastAsia="Calibri" w:hAnsi="Times New Roman" w:cs="Times New Roman"/>
                <w:b/>
              </w:rPr>
              <w:t>ОРУ в движении.</w:t>
            </w:r>
          </w:p>
          <w:p w14:paraId="4F08BA3C" w14:textId="77777777" w:rsidR="00222A6E" w:rsidRPr="00222A6E" w:rsidRDefault="00222A6E" w:rsidP="00222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2A6E">
              <w:rPr>
                <w:rFonts w:ascii="Times New Roman" w:eastAsia="Calibri" w:hAnsi="Times New Roman" w:cs="Times New Roman"/>
              </w:rPr>
              <w:t xml:space="preserve">- Равняйсь! Смирно! </w:t>
            </w:r>
          </w:p>
          <w:p w14:paraId="1CDD6D3C" w14:textId="77777777" w:rsidR="00222A6E" w:rsidRPr="00222A6E" w:rsidRDefault="00222A6E" w:rsidP="00222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2A6E">
              <w:rPr>
                <w:rFonts w:ascii="Times New Roman" w:eastAsia="Calibri" w:hAnsi="Times New Roman" w:cs="Times New Roman"/>
              </w:rPr>
              <w:t>- Направо!</w:t>
            </w:r>
          </w:p>
          <w:p w14:paraId="75B45DAD" w14:textId="77777777" w:rsidR="00222A6E" w:rsidRPr="00222A6E" w:rsidRDefault="00222A6E" w:rsidP="00222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2A6E">
              <w:rPr>
                <w:rFonts w:ascii="Times New Roman" w:eastAsia="Calibri" w:hAnsi="Times New Roman" w:cs="Times New Roman"/>
              </w:rPr>
              <w:t>- На месте шагом марш!</w:t>
            </w:r>
          </w:p>
          <w:p w14:paraId="237AAF9C" w14:textId="77777777" w:rsidR="00222A6E" w:rsidRPr="00222A6E" w:rsidRDefault="00222A6E" w:rsidP="00222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2A6E">
              <w:rPr>
                <w:rFonts w:ascii="Times New Roman" w:eastAsia="Calibri" w:hAnsi="Times New Roman" w:cs="Times New Roman"/>
              </w:rPr>
              <w:t>- в обход на лево по залу шагом Марш!</w:t>
            </w:r>
          </w:p>
          <w:p w14:paraId="34AFAD98" w14:textId="77777777" w:rsidR="00222A6E" w:rsidRPr="00222A6E" w:rsidRDefault="00222A6E" w:rsidP="00222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2A6E">
              <w:rPr>
                <w:rFonts w:ascii="Times New Roman" w:eastAsia="Calibri" w:hAnsi="Times New Roman" w:cs="Times New Roman"/>
              </w:rPr>
              <w:t>- Руки вверх ходьба на носках.</w:t>
            </w:r>
          </w:p>
          <w:p w14:paraId="52A3635B" w14:textId="77777777" w:rsidR="00222A6E" w:rsidRPr="00222A6E" w:rsidRDefault="00222A6E" w:rsidP="00222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2A6E">
              <w:rPr>
                <w:rFonts w:ascii="Times New Roman" w:eastAsia="Calibri" w:hAnsi="Times New Roman" w:cs="Times New Roman"/>
              </w:rPr>
              <w:t>- Шагом марш!</w:t>
            </w:r>
          </w:p>
          <w:p w14:paraId="61276A4E" w14:textId="77777777" w:rsidR="00222A6E" w:rsidRPr="00222A6E" w:rsidRDefault="00222A6E" w:rsidP="00222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2A6E">
              <w:rPr>
                <w:rFonts w:ascii="Times New Roman" w:eastAsia="Calibri" w:hAnsi="Times New Roman" w:cs="Times New Roman"/>
              </w:rPr>
              <w:t>-Руки в замок на затылке, «ходьба на пятках»</w:t>
            </w:r>
          </w:p>
          <w:p w14:paraId="402620C8" w14:textId="77777777" w:rsidR="00222A6E" w:rsidRPr="00222A6E" w:rsidRDefault="00222A6E" w:rsidP="00222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2A6E">
              <w:rPr>
                <w:rFonts w:ascii="Times New Roman" w:eastAsia="Calibri" w:hAnsi="Times New Roman" w:cs="Times New Roman"/>
              </w:rPr>
              <w:t>- Шагом марш!</w:t>
            </w:r>
          </w:p>
          <w:p w14:paraId="11C46875" w14:textId="77777777" w:rsidR="00222A6E" w:rsidRPr="00222A6E" w:rsidRDefault="00222A6E" w:rsidP="00222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2A6E">
              <w:rPr>
                <w:rFonts w:ascii="Times New Roman" w:eastAsia="Calibri" w:hAnsi="Times New Roman" w:cs="Times New Roman"/>
              </w:rPr>
              <w:t>- Руки в стороны, ладони вниз ходьба на внешней стороне стопы.</w:t>
            </w:r>
          </w:p>
          <w:p w14:paraId="36E81524" w14:textId="77777777" w:rsidR="00222A6E" w:rsidRPr="00222A6E" w:rsidRDefault="00222A6E" w:rsidP="00222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2A6E">
              <w:rPr>
                <w:rFonts w:ascii="Times New Roman" w:eastAsia="Calibri" w:hAnsi="Times New Roman" w:cs="Times New Roman"/>
              </w:rPr>
              <w:t>- Шагом марш!</w:t>
            </w:r>
          </w:p>
          <w:p w14:paraId="007FC83E" w14:textId="77777777" w:rsidR="00222A6E" w:rsidRPr="00222A6E" w:rsidRDefault="00222A6E" w:rsidP="00222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2A6E">
              <w:rPr>
                <w:rFonts w:ascii="Times New Roman" w:eastAsia="Calibri" w:hAnsi="Times New Roman" w:cs="Times New Roman"/>
              </w:rPr>
              <w:t>- Руки на поясе положение полу присед. Ходьба в полу приседе. (следить за осанкой)</w:t>
            </w:r>
          </w:p>
          <w:p w14:paraId="4131B4E9" w14:textId="77777777" w:rsidR="00471C37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AF625F0" w14:textId="77777777" w:rsidR="00222A6E" w:rsidRPr="00222A6E" w:rsidRDefault="00222A6E" w:rsidP="00222A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22A6E">
              <w:rPr>
                <w:rFonts w:ascii="Times New Roman" w:eastAsia="Calibri" w:hAnsi="Times New Roman" w:cs="Times New Roman"/>
                <w:b/>
              </w:rPr>
              <w:t xml:space="preserve">СБУ </w:t>
            </w:r>
          </w:p>
          <w:p w14:paraId="401A3E95" w14:textId="77777777" w:rsidR="00222A6E" w:rsidRPr="00222A6E" w:rsidRDefault="00222A6E" w:rsidP="00222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2A6E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222A6E">
              <w:rPr>
                <w:rFonts w:ascii="Times New Roman" w:eastAsia="Calibri" w:hAnsi="Times New Roman" w:cs="Times New Roman"/>
              </w:rPr>
              <w:t>Легким бегом по залу бегом марш!</w:t>
            </w:r>
          </w:p>
          <w:p w14:paraId="49DF9E2A" w14:textId="77777777" w:rsidR="00222A6E" w:rsidRPr="00222A6E" w:rsidRDefault="00222A6E" w:rsidP="00222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2A6E">
              <w:rPr>
                <w:rFonts w:ascii="Times New Roman" w:eastAsia="Calibri" w:hAnsi="Times New Roman" w:cs="Times New Roman"/>
              </w:rPr>
              <w:t>- Руки на пояс. Бег с высоким подниманием бедра.</w:t>
            </w:r>
          </w:p>
          <w:p w14:paraId="22C38867" w14:textId="77777777" w:rsidR="00222A6E" w:rsidRPr="00222A6E" w:rsidRDefault="00222A6E" w:rsidP="00222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2A6E">
              <w:rPr>
                <w:rFonts w:ascii="Times New Roman" w:eastAsia="Calibri" w:hAnsi="Times New Roman" w:cs="Times New Roman"/>
              </w:rPr>
              <w:t>- Руки на ягодицы. Бег с сгибанием голени назад.</w:t>
            </w:r>
          </w:p>
          <w:p w14:paraId="42549469" w14:textId="77777777" w:rsidR="00222A6E" w:rsidRPr="00222A6E" w:rsidRDefault="00222A6E" w:rsidP="00222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2A6E">
              <w:rPr>
                <w:rFonts w:ascii="Times New Roman" w:eastAsia="Calibri" w:hAnsi="Times New Roman" w:cs="Times New Roman"/>
              </w:rPr>
              <w:t>- Руки на пояс. Многоскоки с ноги на ногу.</w:t>
            </w:r>
          </w:p>
          <w:p w14:paraId="41CE5470" w14:textId="77777777" w:rsidR="00222A6E" w:rsidRPr="00222A6E" w:rsidRDefault="00222A6E" w:rsidP="00222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2A6E">
              <w:rPr>
                <w:rFonts w:ascii="Times New Roman" w:eastAsia="Calibri" w:hAnsi="Times New Roman" w:cs="Times New Roman"/>
              </w:rPr>
              <w:t>- Руки на пояс. Бег приставным шагом 2- левым, 2- правым.</w:t>
            </w:r>
          </w:p>
          <w:p w14:paraId="238A33CA" w14:textId="77777777" w:rsidR="00222A6E" w:rsidRPr="00222A6E" w:rsidRDefault="00222A6E" w:rsidP="00222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2A6E">
              <w:rPr>
                <w:rFonts w:ascii="Times New Roman" w:eastAsia="Calibri" w:hAnsi="Times New Roman" w:cs="Times New Roman"/>
              </w:rPr>
              <w:t>Переходим на быстрый шаг. По залу шагом марш!</w:t>
            </w:r>
          </w:p>
          <w:p w14:paraId="07F1A3D4" w14:textId="77777777" w:rsidR="00222A6E" w:rsidRPr="00222A6E" w:rsidRDefault="00222A6E" w:rsidP="00222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2A6E">
              <w:rPr>
                <w:rFonts w:ascii="Times New Roman" w:eastAsia="Calibri" w:hAnsi="Times New Roman" w:cs="Times New Roman"/>
              </w:rPr>
              <w:t>Руки вверх делаем вдох, руки вниз выдох.</w:t>
            </w:r>
          </w:p>
          <w:p w14:paraId="5C26AE84" w14:textId="77777777" w:rsidR="00222A6E" w:rsidRPr="00222A6E" w:rsidRDefault="00222A6E" w:rsidP="00222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2A6E">
              <w:rPr>
                <w:rFonts w:ascii="Times New Roman" w:eastAsia="Calibri" w:hAnsi="Times New Roman" w:cs="Times New Roman"/>
              </w:rPr>
              <w:t>Направляющий на месте шагом марш! Через середину в колонну по 3 шагом марш!</w:t>
            </w:r>
          </w:p>
          <w:p w14:paraId="5301E820" w14:textId="39E8DACC" w:rsidR="00222A6E" w:rsidRPr="00222A6E" w:rsidRDefault="00222A6E" w:rsidP="00222A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2A6E">
              <w:rPr>
                <w:rFonts w:ascii="Times New Roman" w:eastAsia="Calibri" w:hAnsi="Times New Roman" w:cs="Times New Roman"/>
              </w:rPr>
              <w:t xml:space="preserve">- Класс! На </w:t>
            </w:r>
            <w:r w:rsidR="00F34564" w:rsidRPr="00222A6E">
              <w:rPr>
                <w:rFonts w:ascii="Times New Roman" w:eastAsia="Calibri" w:hAnsi="Times New Roman" w:cs="Times New Roman"/>
              </w:rPr>
              <w:t>месте.</w:t>
            </w:r>
            <w:r w:rsidRPr="00222A6E">
              <w:rPr>
                <w:rFonts w:ascii="Times New Roman" w:eastAsia="Calibri" w:hAnsi="Times New Roman" w:cs="Times New Roman"/>
              </w:rPr>
              <w:t xml:space="preserve"> Стой! Раз! Два!</w:t>
            </w:r>
          </w:p>
          <w:p w14:paraId="0B32FC3A" w14:textId="77777777" w:rsidR="00471C37" w:rsidRPr="0049233C" w:rsidRDefault="00222A6E" w:rsidP="00492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2A6E">
              <w:rPr>
                <w:rFonts w:ascii="Times New Roman" w:eastAsia="Calibri" w:hAnsi="Times New Roman" w:cs="Times New Roman"/>
              </w:rPr>
              <w:t>- На вытянутые руки в лево вправо разомкнись!</w:t>
            </w:r>
          </w:p>
          <w:p w14:paraId="3E03066D" w14:textId="77777777" w:rsidR="00217FAF" w:rsidRPr="00217FAF" w:rsidRDefault="00217FAF" w:rsidP="00217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17FAF">
              <w:rPr>
                <w:rFonts w:ascii="Times New Roman" w:eastAsia="Calibri" w:hAnsi="Times New Roman" w:cs="Times New Roman"/>
                <w:b/>
              </w:rPr>
              <w:t>- ОРУ на месте под музыку</w:t>
            </w:r>
          </w:p>
          <w:p w14:paraId="151A56C5" w14:textId="77777777" w:rsidR="00471C37" w:rsidRPr="009974E5" w:rsidRDefault="00471C37" w:rsidP="0021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F8EDF" w14:textId="77777777" w:rsidR="00471C37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Выполняют упражнения.</w:t>
            </w:r>
          </w:p>
          <w:p w14:paraId="6E98C98A" w14:textId="77777777" w:rsidR="00471C37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678ACBD" w14:textId="77777777" w:rsidR="00222A6E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E87C75F" w14:textId="77777777" w:rsidR="00222A6E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9F852F8" w14:textId="77777777" w:rsidR="00222A6E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693A433" w14:textId="77777777" w:rsidR="00222A6E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90F0388" w14:textId="77777777" w:rsidR="00222A6E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0074B6E" w14:textId="77777777" w:rsidR="00222A6E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2E57855" w14:textId="77777777" w:rsidR="00222A6E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845FF4A" w14:textId="77777777" w:rsidR="00222A6E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05F8C61" w14:textId="77777777" w:rsidR="00222A6E" w:rsidRPr="00D75468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Выполняют беговые упражнения.</w:t>
            </w:r>
          </w:p>
          <w:p w14:paraId="1C99558F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1740D37" w14:textId="77777777" w:rsidR="00471C37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C2BCEA6" w14:textId="77777777" w:rsidR="00222A6E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7A37DB6" w14:textId="77777777" w:rsidR="00222A6E" w:rsidRPr="00D75468" w:rsidRDefault="00222A6E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61A8CEE" w14:textId="77777777" w:rsidR="00217FAF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команде «Шагом марш!» переходят на шаг, выполняют дыхательные упражнения</w:t>
            </w:r>
          </w:p>
          <w:p w14:paraId="339D49D3" w14:textId="77777777" w:rsidR="00471C37" w:rsidRPr="00217FAF" w:rsidRDefault="00217FAF" w:rsidP="00217FA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Выполняют общеразвивающие упражнения на месте.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5E271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  <w:p w14:paraId="2C6CEB22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9854846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93285DD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246405B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Фронтальная</w:t>
            </w:r>
          </w:p>
          <w:p w14:paraId="3C1FD16E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231CB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D754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проявляют дисциплинированность, трудолюбие, упорство в достижении поставленных целей.</w:t>
            </w:r>
          </w:p>
          <w:p w14:paraId="6E2D0180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D754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принимают и сохраняют учебную задачу при выполнении упражнений; принимаю инструкцию педагога и четко следуют ей; осуществляю итоговый и пошаговый контроль</w:t>
            </w:r>
          </w:p>
          <w:p w14:paraId="4F9F73A6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D754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используют речь для регуляции своего действия; взаимодействуют со сверстниками в совместной игровой деятельности</w:t>
            </w:r>
          </w:p>
        </w:tc>
      </w:tr>
      <w:tr w:rsidR="00424870" w:rsidRPr="00D75468" w14:paraId="2AC96982" w14:textId="77777777" w:rsidTr="00424870">
        <w:trPr>
          <w:trHeight w:val="3990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41A0B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7D8CF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Перестроение в три шеренги.</w:t>
            </w:r>
          </w:p>
          <w:p w14:paraId="3A355B9C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C08446B" w14:textId="77777777" w:rsidR="00471C37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435810E" w14:textId="77777777" w:rsidR="00471C37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3A4DB2B" w14:textId="77777777" w:rsidR="00471C37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678B560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FD2D28E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5E471A5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7E89B8A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1A3B361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0257D90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94EB151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AF52627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9C562B6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468B0F7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F59CD31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321CC5C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2A9AD21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2639E4F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2BD15F1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AFF7ED8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6B1D219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ED5FAAB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1FE8068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B911396" w14:textId="77777777" w:rsidR="00471C37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Эстафеты</w:t>
            </w:r>
          </w:p>
          <w:p w14:paraId="17A93A6F" w14:textId="77777777" w:rsidR="00471C37" w:rsidRPr="005C65D1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(Приложение 1</w:t>
            </w:r>
            <w:r w:rsidR="00471C37" w:rsidRPr="005C65D1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)</w:t>
            </w:r>
          </w:p>
          <w:p w14:paraId="52337F1A" w14:textId="77777777" w:rsidR="00471C37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C9FECED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E5109D4" w14:textId="77777777" w:rsidR="00471C37" w:rsidRPr="00D75468" w:rsidRDefault="00471C37" w:rsidP="00492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2D9AA" w14:textId="77777777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33C">
              <w:rPr>
                <w:rFonts w:ascii="Times New Roman" w:eastAsia="Calibri" w:hAnsi="Times New Roman" w:cs="Times New Roman"/>
              </w:rPr>
              <w:t>- Класс! Кругом! В одну шеренгу становись.</w:t>
            </w:r>
          </w:p>
          <w:p w14:paraId="10952BD2" w14:textId="77777777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33C">
              <w:rPr>
                <w:rFonts w:ascii="Times New Roman" w:eastAsia="Calibri" w:hAnsi="Times New Roman" w:cs="Times New Roman"/>
              </w:rPr>
              <w:t>-Напомните мне ребята тему нашего сегодняшнего занятия.</w:t>
            </w:r>
          </w:p>
          <w:p w14:paraId="45BEE1B1" w14:textId="77777777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33C">
              <w:rPr>
                <w:rFonts w:ascii="Times New Roman" w:eastAsia="Calibri" w:hAnsi="Times New Roman" w:cs="Times New Roman"/>
                <w:i/>
              </w:rPr>
              <w:t xml:space="preserve">- </w:t>
            </w:r>
            <w:r w:rsidRPr="0049233C">
              <w:rPr>
                <w:rFonts w:ascii="Times New Roman" w:eastAsia="Calibri" w:hAnsi="Times New Roman" w:cs="Times New Roman"/>
              </w:rPr>
              <w:t>Молодцы!</w:t>
            </w:r>
          </w:p>
          <w:p w14:paraId="46E52B4D" w14:textId="5E735CED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33C">
              <w:rPr>
                <w:rFonts w:ascii="Times New Roman" w:eastAsia="Calibri" w:hAnsi="Times New Roman" w:cs="Times New Roman"/>
              </w:rPr>
              <w:t xml:space="preserve">- Как вы знаете </w:t>
            </w:r>
            <w:r w:rsidR="00F34564" w:rsidRPr="0049233C">
              <w:rPr>
                <w:rFonts w:ascii="Times New Roman" w:eastAsia="Calibri" w:hAnsi="Times New Roman" w:cs="Times New Roman"/>
              </w:rPr>
              <w:t>из презентации,</w:t>
            </w:r>
            <w:r w:rsidRPr="0049233C">
              <w:rPr>
                <w:rFonts w:ascii="Times New Roman" w:eastAsia="Calibri" w:hAnsi="Times New Roman" w:cs="Times New Roman"/>
              </w:rPr>
              <w:t xml:space="preserve"> которую мы с вами посмотрели. Девушек на олимпиаду в древней Греции не допускали, но у нас ведь не древняя Греция.</w:t>
            </w:r>
          </w:p>
          <w:p w14:paraId="60BB074E" w14:textId="77777777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33C">
              <w:rPr>
                <w:rFonts w:ascii="Times New Roman" w:eastAsia="Calibri" w:hAnsi="Times New Roman" w:cs="Times New Roman"/>
              </w:rPr>
              <w:t>- На наших играх девочки тоже примут участие.</w:t>
            </w:r>
          </w:p>
          <w:p w14:paraId="02142F7B" w14:textId="77777777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33C">
              <w:rPr>
                <w:rFonts w:ascii="Times New Roman" w:eastAsia="Calibri" w:hAnsi="Times New Roman" w:cs="Times New Roman"/>
              </w:rPr>
              <w:t xml:space="preserve">- И как много веков назад в программе наших </w:t>
            </w:r>
            <w:r w:rsidRPr="0049233C">
              <w:rPr>
                <w:rFonts w:ascii="Times New Roman" w:eastAsia="Calibri" w:hAnsi="Times New Roman" w:cs="Times New Roman"/>
                <w:b/>
              </w:rPr>
              <w:t>О. и.</w:t>
            </w:r>
            <w:r w:rsidRPr="0049233C">
              <w:rPr>
                <w:rFonts w:ascii="Times New Roman" w:eastAsia="Calibri" w:hAnsi="Times New Roman" w:cs="Times New Roman"/>
              </w:rPr>
              <w:t xml:space="preserve"> будет</w:t>
            </w:r>
            <w:r>
              <w:rPr>
                <w:rFonts w:ascii="Times New Roman" w:eastAsia="Calibri" w:hAnsi="Times New Roman" w:cs="Times New Roman"/>
              </w:rPr>
              <w:t xml:space="preserve"> 5 </w:t>
            </w:r>
            <w:r w:rsidR="00424870">
              <w:rPr>
                <w:rFonts w:ascii="Times New Roman" w:eastAsia="Calibri" w:hAnsi="Times New Roman" w:cs="Times New Roman"/>
              </w:rPr>
              <w:t>состязаний,</w:t>
            </w:r>
            <w:r w:rsidRPr="0049233C">
              <w:rPr>
                <w:rFonts w:ascii="Times New Roman" w:eastAsia="Calibri" w:hAnsi="Times New Roman" w:cs="Times New Roman"/>
              </w:rPr>
              <w:t xml:space="preserve"> а именно </w:t>
            </w:r>
          </w:p>
          <w:p w14:paraId="5B6E23A0" w14:textId="1A8CBDE3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9233C">
              <w:rPr>
                <w:rFonts w:ascii="Times New Roman" w:eastAsia="Calibri" w:hAnsi="Times New Roman" w:cs="Times New Roman"/>
                <w:b/>
              </w:rPr>
              <w:t>- бег, прыжки, метания, а в место гонок на колесницах мы посостязаемся в гонках на лошадях.</w:t>
            </w:r>
          </w:p>
          <w:p w14:paraId="2B5995D5" w14:textId="50448B63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33C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="00F34564" w:rsidRPr="0049233C">
              <w:rPr>
                <w:rFonts w:ascii="Times New Roman" w:eastAsia="Calibri" w:hAnsi="Times New Roman" w:cs="Times New Roman"/>
              </w:rPr>
              <w:t>А прежде, чем</w:t>
            </w:r>
            <w:r w:rsidRPr="0049233C">
              <w:rPr>
                <w:rFonts w:ascii="Times New Roman" w:eastAsia="Calibri" w:hAnsi="Times New Roman" w:cs="Times New Roman"/>
              </w:rPr>
              <w:t xml:space="preserve"> начать наши олимпийские игры нам необходимо зажечь олимпийский огонь.</w:t>
            </w:r>
          </w:p>
          <w:p w14:paraId="26D5DBA8" w14:textId="77777777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33C">
              <w:rPr>
                <w:rFonts w:ascii="Times New Roman" w:eastAsia="Calibri" w:hAnsi="Times New Roman" w:cs="Times New Roman"/>
              </w:rPr>
              <w:t>- Один из участников берет факел и несет его импровизированному олимпийскому огню, и зажигает его, вставив факел в подставку.</w:t>
            </w:r>
          </w:p>
          <w:p w14:paraId="7558763F" w14:textId="457832F6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33C">
              <w:rPr>
                <w:rFonts w:ascii="Times New Roman" w:eastAsia="Calibri" w:hAnsi="Times New Roman" w:cs="Times New Roman"/>
              </w:rPr>
              <w:t xml:space="preserve">- Ребята </w:t>
            </w:r>
            <w:r w:rsidR="00F34564" w:rsidRPr="0049233C">
              <w:rPr>
                <w:rFonts w:ascii="Times New Roman" w:eastAsia="Calibri" w:hAnsi="Times New Roman" w:cs="Times New Roman"/>
              </w:rPr>
              <w:t>нам, конечно,</w:t>
            </w:r>
            <w:r w:rsidRPr="0049233C">
              <w:rPr>
                <w:rFonts w:ascii="Times New Roman" w:eastAsia="Calibri" w:hAnsi="Times New Roman" w:cs="Times New Roman"/>
              </w:rPr>
              <w:t xml:space="preserve"> необходимо вспомнить и Т, Б во время проведения эстафет. Строго следуем указаниям учителя. Не в коем случаи не толкать участников команды. Начинать выполнение задания только после </w:t>
            </w:r>
            <w:proofErr w:type="gramStart"/>
            <w:r w:rsidRPr="0049233C">
              <w:rPr>
                <w:rFonts w:ascii="Times New Roman" w:eastAsia="Calibri" w:hAnsi="Times New Roman" w:cs="Times New Roman"/>
              </w:rPr>
              <w:t>того</w:t>
            </w:r>
            <w:proofErr w:type="gramEnd"/>
            <w:r w:rsidRPr="0049233C">
              <w:rPr>
                <w:rFonts w:ascii="Times New Roman" w:eastAsia="Calibri" w:hAnsi="Times New Roman" w:cs="Times New Roman"/>
              </w:rPr>
              <w:t xml:space="preserve"> как закончил предыдущий участник. Со мной все согласны?</w:t>
            </w:r>
          </w:p>
          <w:p w14:paraId="5DBD5442" w14:textId="77777777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33C">
              <w:rPr>
                <w:rFonts w:ascii="Times New Roman" w:eastAsia="Calibri" w:hAnsi="Times New Roman" w:cs="Times New Roman"/>
              </w:rPr>
              <w:t>- Да</w:t>
            </w:r>
          </w:p>
          <w:p w14:paraId="43564E1B" w14:textId="77777777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33C">
              <w:rPr>
                <w:rFonts w:ascii="Times New Roman" w:eastAsia="Calibri" w:hAnsi="Times New Roman" w:cs="Times New Roman"/>
              </w:rPr>
              <w:t>- Тогда приступим к состязаниям</w:t>
            </w:r>
          </w:p>
          <w:p w14:paraId="60FF2B63" w14:textId="77777777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33C">
              <w:rPr>
                <w:rFonts w:ascii="Times New Roman" w:eastAsia="Calibri" w:hAnsi="Times New Roman" w:cs="Times New Roman"/>
              </w:rPr>
              <w:t>- Команды готовы</w:t>
            </w:r>
          </w:p>
          <w:p w14:paraId="38305D0B" w14:textId="77777777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33C">
              <w:rPr>
                <w:rFonts w:ascii="Times New Roman" w:eastAsia="Calibri" w:hAnsi="Times New Roman" w:cs="Times New Roman"/>
              </w:rPr>
              <w:t>- Да</w:t>
            </w:r>
          </w:p>
          <w:p w14:paraId="326E2DF0" w14:textId="77777777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</w:t>
            </w:r>
            <w:r w:rsidRPr="0049233C">
              <w:rPr>
                <w:rFonts w:ascii="Times New Roman" w:eastAsia="Calibri" w:hAnsi="Times New Roman" w:cs="Times New Roman"/>
              </w:rPr>
              <w:t>е слышу</w:t>
            </w:r>
          </w:p>
          <w:p w14:paraId="47E519D8" w14:textId="77777777" w:rsid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33C">
              <w:rPr>
                <w:rFonts w:ascii="Times New Roman" w:eastAsia="Calibri" w:hAnsi="Times New Roman" w:cs="Times New Roman"/>
              </w:rPr>
              <w:t>- ДА</w:t>
            </w:r>
          </w:p>
          <w:p w14:paraId="3B1D3C26" w14:textId="77777777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Класс! Через середину в колонну по три становись.</w:t>
            </w:r>
          </w:p>
          <w:p w14:paraId="6B995EFC" w14:textId="77777777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33C">
              <w:rPr>
                <w:rFonts w:ascii="Times New Roman" w:eastAsia="Calibri" w:hAnsi="Times New Roman" w:cs="Times New Roman"/>
              </w:rPr>
              <w:t>- Как и в древней Греции наша первая эстафета это бег.</w:t>
            </w:r>
          </w:p>
          <w:p w14:paraId="75DDD9F0" w14:textId="77777777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9233C">
              <w:rPr>
                <w:rFonts w:ascii="Times New Roman" w:eastAsia="Calibri" w:hAnsi="Times New Roman" w:cs="Times New Roman"/>
                <w:b/>
              </w:rPr>
              <w:t>ЭСТАФЕТЫ</w:t>
            </w:r>
          </w:p>
          <w:p w14:paraId="5AFEB7B5" w14:textId="77777777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9233C">
              <w:rPr>
                <w:rFonts w:ascii="Times New Roman" w:eastAsia="Calibri" w:hAnsi="Times New Roman" w:cs="Times New Roman"/>
                <w:b/>
              </w:rPr>
              <w:t>Эстафета № 1 «Бег»</w:t>
            </w:r>
          </w:p>
          <w:p w14:paraId="78DA8DC4" w14:textId="77777777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9233C">
              <w:rPr>
                <w:rFonts w:ascii="Times New Roman" w:eastAsia="Calibri" w:hAnsi="Times New Roman" w:cs="Times New Roman"/>
                <w:b/>
              </w:rPr>
              <w:t>Эстафета №2 «Метание …»</w:t>
            </w:r>
          </w:p>
          <w:p w14:paraId="737D916F" w14:textId="77777777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9233C">
              <w:rPr>
                <w:rFonts w:ascii="Times New Roman" w:eastAsia="Calibri" w:hAnsi="Times New Roman" w:cs="Times New Roman"/>
                <w:b/>
              </w:rPr>
              <w:t>Эстафета №3 «Прыжки»</w:t>
            </w:r>
          </w:p>
          <w:p w14:paraId="33414BA2" w14:textId="77777777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9233C">
              <w:rPr>
                <w:rFonts w:ascii="Times New Roman" w:eastAsia="Calibri" w:hAnsi="Times New Roman" w:cs="Times New Roman"/>
                <w:b/>
              </w:rPr>
              <w:t>Эстафета №4 «Скачки»</w:t>
            </w:r>
          </w:p>
          <w:p w14:paraId="5E41066D" w14:textId="77777777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9233C">
              <w:rPr>
                <w:rFonts w:ascii="Times New Roman" w:eastAsia="Calibri" w:hAnsi="Times New Roman" w:cs="Times New Roman"/>
                <w:b/>
              </w:rPr>
              <w:t>- Подведение итогов:</w:t>
            </w:r>
          </w:p>
          <w:p w14:paraId="7FA060BB" w14:textId="77777777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33C">
              <w:rPr>
                <w:rFonts w:ascii="Times New Roman" w:eastAsia="Calibri" w:hAnsi="Times New Roman" w:cs="Times New Roman"/>
              </w:rPr>
              <w:t>-А теперь подсчитаем заработанные балы и выясним, какая из команд оказалась чуть сильнее?</w:t>
            </w:r>
          </w:p>
          <w:p w14:paraId="46ABDDAB" w14:textId="77777777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33C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49233C">
              <w:rPr>
                <w:rFonts w:ascii="Times New Roman" w:eastAsia="Calibri" w:hAnsi="Times New Roman" w:cs="Times New Roman"/>
              </w:rPr>
              <w:t>Прошу команды построится в одну шеренгу для награждения победителей.</w:t>
            </w:r>
          </w:p>
          <w:p w14:paraId="4A63CD26" w14:textId="77777777" w:rsidR="0049233C" w:rsidRPr="0049233C" w:rsidRDefault="0049233C" w:rsidP="00492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33C">
              <w:rPr>
                <w:rFonts w:ascii="Times New Roman" w:eastAsia="Calibri" w:hAnsi="Times New Roman" w:cs="Times New Roman"/>
              </w:rPr>
              <w:t>- Как и в древней Греции победители награждаются лавровыми венками.</w:t>
            </w:r>
          </w:p>
          <w:p w14:paraId="71C21773" w14:textId="77777777" w:rsidR="00471C37" w:rsidRPr="0049233C" w:rsidRDefault="0049233C" w:rsidP="00492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9233C">
              <w:rPr>
                <w:rFonts w:ascii="Times New Roman" w:eastAsia="Calibri" w:hAnsi="Times New Roman" w:cs="Times New Roman"/>
              </w:rPr>
              <w:t>- Награждение команды победителя и поощрение проигравшей команды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A7F27" w14:textId="77777777" w:rsidR="00471C37" w:rsidRPr="00D75468" w:rsidRDefault="00424870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Выполняют строевые упражнения, отвечают на вопросы.</w:t>
            </w:r>
          </w:p>
          <w:p w14:paraId="33BCD60F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E6CBD96" w14:textId="77777777" w:rsidR="00471C37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CB20FE9" w14:textId="77777777" w:rsidR="00471C37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619578E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540AA5F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CD4B271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6CE47CF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2A590DD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4B33EC2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B7B7576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A5619AB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4237AE1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02DE7B3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C1E8F54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B6D4010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93F88A6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569EBD2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B88B4E0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68FCA32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54CAB51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9552362" w14:textId="77777777" w:rsidR="0049233C" w:rsidRDefault="0049233C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23B4217" w14:textId="77777777" w:rsidR="00471C37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Участвуют в эстафетах.</w:t>
            </w:r>
          </w:p>
          <w:p w14:paraId="76633DE0" w14:textId="77777777" w:rsidR="00471C37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849AC31" w14:textId="77777777" w:rsidR="00471C37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D5FAA58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A16C3F0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7C373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  <w:p w14:paraId="65C1F6F4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D2BE939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89F0FD6" w14:textId="77777777" w:rsidR="00471C37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92F86AC" w14:textId="77777777" w:rsidR="00424870" w:rsidRDefault="00424870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F4E26C2" w14:textId="77777777" w:rsidR="00424870" w:rsidRDefault="00424870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431DC1B" w14:textId="77777777" w:rsidR="00424870" w:rsidRDefault="00424870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7D5ECEC" w14:textId="77777777" w:rsidR="00424870" w:rsidRDefault="00424870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4EEEFFB" w14:textId="77777777" w:rsidR="00424870" w:rsidRDefault="00424870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D792647" w14:textId="77777777" w:rsidR="00424870" w:rsidRDefault="00424870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BBE778B" w14:textId="77777777" w:rsidR="00424870" w:rsidRDefault="00424870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4FCCBD0" w14:textId="77777777" w:rsidR="00424870" w:rsidRDefault="00424870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123CCDF" w14:textId="77777777" w:rsidR="00424870" w:rsidRDefault="00424870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577467A" w14:textId="77777777" w:rsidR="00424870" w:rsidRDefault="00424870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BD78A65" w14:textId="77777777" w:rsidR="00424870" w:rsidRDefault="00424870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6E4F086" w14:textId="77777777" w:rsidR="00424870" w:rsidRDefault="00424870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7EC287B" w14:textId="77777777" w:rsidR="00424870" w:rsidRDefault="00424870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9D9F4CA" w14:textId="77777777" w:rsidR="00424870" w:rsidRDefault="00424870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990B7D4" w14:textId="77777777" w:rsidR="00424870" w:rsidRDefault="00424870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FE94709" w14:textId="77777777" w:rsidR="00424870" w:rsidRDefault="00424870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3570A65" w14:textId="77777777" w:rsidR="00424870" w:rsidRDefault="00424870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D36B4A2" w14:textId="77777777" w:rsidR="00424870" w:rsidRDefault="00424870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6BC9313" w14:textId="77777777" w:rsidR="00424870" w:rsidRPr="00D75468" w:rsidRDefault="00424870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B633337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7B0B3B9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65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Групповой</w:t>
            </w:r>
          </w:p>
          <w:p w14:paraId="30EBAC08" w14:textId="77777777" w:rsidR="00471C37" w:rsidRPr="005C65D1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C3370FE" w14:textId="77777777" w:rsidR="00471C37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C82A20E" w14:textId="77777777" w:rsidR="00471C37" w:rsidRPr="005C65D1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A8FCE7F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9F1CF0D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Фронтальная</w:t>
            </w:r>
          </w:p>
          <w:p w14:paraId="4CA11BBC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BB1D86E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8EBB2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D754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обмениваются мнениями, слушают друг друга, строят понятные речевые высказывания.</w:t>
            </w:r>
          </w:p>
          <w:p w14:paraId="4706EF8B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0208634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Договариваются и приходят к общему решению в совместной игровой деятельности; используют речь для регуляции своего действия; взаимодействуют со сверстниками в игре</w:t>
            </w:r>
          </w:p>
        </w:tc>
      </w:tr>
      <w:tr w:rsidR="00424870" w:rsidRPr="00D75468" w14:paraId="1380AEAD" w14:textId="77777777" w:rsidTr="00424870">
        <w:trPr>
          <w:trHeight w:val="1509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17A5E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Итоги урока. Рефлексия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02F54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Обобщить полученные на уроке сведенья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498C9" w14:textId="27990091" w:rsidR="00217FAF" w:rsidRPr="00217FAF" w:rsidRDefault="00217FAF" w:rsidP="00217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7FAF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217FAF">
              <w:rPr>
                <w:rFonts w:ascii="Times New Roman" w:eastAsia="Calibri" w:hAnsi="Times New Roman" w:cs="Times New Roman"/>
              </w:rPr>
              <w:t xml:space="preserve">Скажите ребята выполнили ли мы </w:t>
            </w:r>
            <w:r w:rsidR="00CE247B" w:rsidRPr="00217FAF">
              <w:rPr>
                <w:rFonts w:ascii="Times New Roman" w:eastAsia="Calibri" w:hAnsi="Times New Roman" w:cs="Times New Roman"/>
              </w:rPr>
              <w:t>задачи,</w:t>
            </w:r>
            <w:r w:rsidRPr="00217FAF">
              <w:rPr>
                <w:rFonts w:ascii="Times New Roman" w:eastAsia="Calibri" w:hAnsi="Times New Roman" w:cs="Times New Roman"/>
              </w:rPr>
              <w:t xml:space="preserve"> поставленные в начале урока?</w:t>
            </w:r>
          </w:p>
          <w:p w14:paraId="2E2626BF" w14:textId="77777777" w:rsidR="00217FAF" w:rsidRPr="00217FAF" w:rsidRDefault="00217FAF" w:rsidP="00217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7FAF">
              <w:rPr>
                <w:rFonts w:ascii="Times New Roman" w:eastAsia="Calibri" w:hAnsi="Times New Roman" w:cs="Times New Roman"/>
              </w:rPr>
              <w:t>- Да</w:t>
            </w:r>
          </w:p>
          <w:p w14:paraId="08A92B0E" w14:textId="77777777" w:rsidR="00217FAF" w:rsidRPr="00217FAF" w:rsidRDefault="00217FAF" w:rsidP="00217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7FAF">
              <w:rPr>
                <w:rFonts w:ascii="Times New Roman" w:eastAsia="Calibri" w:hAnsi="Times New Roman" w:cs="Times New Roman"/>
              </w:rPr>
              <w:t>- Может у кого-то из вас есть вопросы?</w:t>
            </w:r>
          </w:p>
          <w:p w14:paraId="5CE57E5E" w14:textId="77777777" w:rsidR="00217FAF" w:rsidRPr="00217FAF" w:rsidRDefault="00217FAF" w:rsidP="00217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7FAF">
              <w:rPr>
                <w:rFonts w:ascii="Times New Roman" w:eastAsia="Calibri" w:hAnsi="Times New Roman" w:cs="Times New Roman"/>
              </w:rPr>
              <w:t>-  Было ли вам сложно справится с какими-либо из заданий, в течении урока?</w:t>
            </w:r>
          </w:p>
          <w:p w14:paraId="6B2DC485" w14:textId="77777777" w:rsidR="00217FAF" w:rsidRPr="00217FAF" w:rsidRDefault="00217FAF" w:rsidP="00217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7FAF">
              <w:rPr>
                <w:rFonts w:ascii="Times New Roman" w:eastAsia="Calibri" w:hAnsi="Times New Roman" w:cs="Times New Roman"/>
              </w:rPr>
              <w:t>- Узнали ли вы, что-то новое для вас на уроке?</w:t>
            </w:r>
          </w:p>
          <w:p w14:paraId="55D9237E" w14:textId="0D0BC58D" w:rsidR="00217FAF" w:rsidRPr="00217FAF" w:rsidRDefault="00217FAF" w:rsidP="00217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7FAF">
              <w:rPr>
                <w:rFonts w:ascii="Times New Roman" w:eastAsia="Calibri" w:hAnsi="Times New Roman" w:cs="Times New Roman"/>
              </w:rPr>
              <w:t xml:space="preserve">-Ребята у вас в руках цветные смайлики, а перед вами плакат со шкалой успешности. Если вы считаете, что у вас все получилось то приклейте свой смайлик </w:t>
            </w:r>
            <w:r w:rsidR="00CE247B" w:rsidRPr="00217FAF">
              <w:rPr>
                <w:rFonts w:ascii="Times New Roman" w:eastAsia="Calibri" w:hAnsi="Times New Roman" w:cs="Times New Roman"/>
              </w:rPr>
              <w:t>на ту шкалу,</w:t>
            </w:r>
            <w:r w:rsidRPr="00217FAF">
              <w:rPr>
                <w:rFonts w:ascii="Times New Roman" w:eastAsia="Calibri" w:hAnsi="Times New Roman" w:cs="Times New Roman"/>
              </w:rPr>
              <w:t xml:space="preserve"> которая в большей степени соответствует вашим ощущениям и настроению.</w:t>
            </w:r>
          </w:p>
          <w:p w14:paraId="06337850" w14:textId="77777777" w:rsidR="00471C37" w:rsidRPr="00D75468" w:rsidRDefault="00471C37" w:rsidP="00217F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B38E0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Отвечают на вопросы. Определяют свое эмоциональное состояние на уроке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1E2D7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Фронтальная</w:t>
            </w:r>
            <w:r w:rsidR="0042487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, индивидуальная.</w:t>
            </w:r>
          </w:p>
        </w:tc>
        <w:tc>
          <w:tcPr>
            <w:tcW w:w="3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7F026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D754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понимают значение знаний для человека и принимают его.</w:t>
            </w:r>
          </w:p>
          <w:p w14:paraId="3554DBCA" w14:textId="77777777" w:rsidR="00471C37" w:rsidRPr="00D75468" w:rsidRDefault="00471C37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D754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прогнозируют результаты уровня усвоения изучаемого материала</w:t>
            </w:r>
          </w:p>
        </w:tc>
      </w:tr>
      <w:tr w:rsidR="00217FAF" w:rsidRPr="00D75468" w14:paraId="29201CA0" w14:textId="77777777" w:rsidTr="00424870">
        <w:trPr>
          <w:trHeight w:val="1509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B9D19A" w14:textId="77777777" w:rsidR="00217FAF" w:rsidRPr="00D75468" w:rsidRDefault="00217FAF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Д/з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AE7F9" w14:textId="77777777" w:rsidR="00217FAF" w:rsidRPr="00D75468" w:rsidRDefault="00217FAF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868C7" w14:textId="77777777" w:rsidR="00217FAF" w:rsidRDefault="00CE247B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Сообщает домашнее задание.</w:t>
            </w:r>
          </w:p>
          <w:p w14:paraId="18920BEF" w14:textId="40F4A0DC" w:rsidR="00CE247B" w:rsidRPr="00D75468" w:rsidRDefault="00F34564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Нарисовать рисунок на тему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 Олимпийские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игры»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E08673" w14:textId="659F2E21" w:rsidR="00217FAF" w:rsidRPr="00D75468" w:rsidRDefault="00CE247B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Слушают и анализируют.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92AD38" w14:textId="3F082ADA" w:rsidR="00217FAF" w:rsidRPr="00D75468" w:rsidRDefault="00CE247B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3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0BDCBC" w14:textId="390DE348" w:rsidR="00217FAF" w:rsidRPr="00D75468" w:rsidRDefault="00F34564" w:rsidP="0041737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D754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принимают и сохраняют учебную задачу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14:paraId="4FF6DC99" w14:textId="77777777" w:rsidR="006E136A" w:rsidRPr="006E136A" w:rsidRDefault="006E136A" w:rsidP="006E136A">
      <w:pPr>
        <w:spacing w:line="256" w:lineRule="auto"/>
        <w:rPr>
          <w:rFonts w:ascii="Calibri" w:eastAsia="Calibri" w:hAnsi="Calibri" w:cs="Times New Roman"/>
        </w:rPr>
      </w:pPr>
    </w:p>
    <w:p w14:paraId="4C79B572" w14:textId="77777777" w:rsidR="006E136A" w:rsidRPr="006E136A" w:rsidRDefault="006E136A" w:rsidP="006E136A">
      <w:pPr>
        <w:spacing w:line="256" w:lineRule="auto"/>
        <w:rPr>
          <w:rFonts w:ascii="Calibri" w:eastAsia="Calibri" w:hAnsi="Calibri" w:cs="Times New Roman"/>
        </w:rPr>
      </w:pPr>
    </w:p>
    <w:p w14:paraId="7432A469" w14:textId="77777777" w:rsidR="003322BC" w:rsidRDefault="00F6367A" w:rsidP="00F6367A">
      <w:pPr>
        <w:tabs>
          <w:tab w:val="left" w:pos="12946"/>
        </w:tabs>
      </w:pPr>
      <w:r>
        <w:tab/>
      </w:r>
    </w:p>
    <w:p w14:paraId="55DA53B8" w14:textId="77777777" w:rsidR="00F6367A" w:rsidRDefault="00F6367A" w:rsidP="00F636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1 </w:t>
      </w:r>
    </w:p>
    <w:p w14:paraId="33CA922F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6367A">
        <w:rPr>
          <w:rFonts w:ascii="Times New Roman" w:eastAsia="Calibri" w:hAnsi="Times New Roman" w:cs="Times New Roman"/>
          <w:b/>
          <w:sz w:val="28"/>
          <w:szCs w:val="28"/>
        </w:rPr>
        <w:t>ОРУ  на</w:t>
      </w:r>
      <w:proofErr w:type="gramEnd"/>
      <w:r w:rsidRPr="00F6367A">
        <w:rPr>
          <w:rFonts w:ascii="Times New Roman" w:eastAsia="Calibri" w:hAnsi="Times New Roman" w:cs="Times New Roman"/>
          <w:b/>
          <w:sz w:val="28"/>
          <w:szCs w:val="28"/>
        </w:rPr>
        <w:t xml:space="preserve"> месте.</w:t>
      </w:r>
    </w:p>
    <w:p w14:paraId="7D56F4D4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1.Ходьба на месте (1р лев, 1р правой) 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8р</w:t>
      </w:r>
    </w:p>
    <w:p w14:paraId="0BFB6E77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2.Наклоны головы влево, вправо, вперед, назад 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2р</w:t>
      </w:r>
    </w:p>
    <w:p w14:paraId="47C9920A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>3.Повороты головы по кругу 2 влево, 2 вправо.</w:t>
      </w:r>
    </w:p>
    <w:p w14:paraId="1AF45610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4.Руки на пояс подъем плеч поочереди левое, правое 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4р</w:t>
      </w:r>
    </w:p>
    <w:p w14:paraId="2A9661C8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>5.Руки 1-вперед прямые</w:t>
      </w:r>
    </w:p>
    <w:p w14:paraId="6631F172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>2- вверх прямые</w:t>
      </w:r>
    </w:p>
    <w:p w14:paraId="2508A0AC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3- в стороны прямые 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2р</w:t>
      </w:r>
    </w:p>
    <w:p w14:paraId="57089C6F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>6. Разминаем кисти рук, согнуть ладонь в кулак вращения вперед -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8р</w:t>
      </w: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, назад – 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8р</w:t>
      </w:r>
    </w:p>
    <w:p w14:paraId="00661FC7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7. Руки на плечи вращение вперед- 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8р</w:t>
      </w: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, назад – 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8р</w:t>
      </w:r>
    </w:p>
    <w:p w14:paraId="68DDB369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8. Наклоны влево- 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4р</w:t>
      </w: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, вправо- 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4р рука в сторону наклона согнута</w:t>
      </w:r>
    </w:p>
    <w:p w14:paraId="1C38C41A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9. Руки на поясе наклоны вперед – 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3р</w:t>
      </w: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, назад – 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 xml:space="preserve">3р, </w:t>
      </w: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вперед – 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3р</w:t>
      </w: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, назад – 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3р</w:t>
      </w:r>
    </w:p>
    <w:p w14:paraId="48C7CC19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>10. Восстанавливаем дыхание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на носки вдох, </w:t>
      </w:r>
      <w:proofErr w:type="gramStart"/>
      <w:r w:rsidRPr="00F6367A">
        <w:rPr>
          <w:rFonts w:ascii="Times New Roman" w:eastAsia="Calibri" w:hAnsi="Times New Roman" w:cs="Times New Roman"/>
          <w:sz w:val="28"/>
          <w:szCs w:val="28"/>
        </w:rPr>
        <w:t>опустится  выдох</w:t>
      </w:r>
      <w:proofErr w:type="gramEnd"/>
      <w:r w:rsidRPr="00F6367A">
        <w:rPr>
          <w:rFonts w:ascii="Times New Roman" w:eastAsia="Calibri" w:hAnsi="Times New Roman" w:cs="Times New Roman"/>
          <w:b/>
          <w:sz w:val="28"/>
          <w:szCs w:val="28"/>
        </w:rPr>
        <w:t>, 4р</w:t>
      </w:r>
    </w:p>
    <w:p w14:paraId="33EDACD4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11. Разминка стоп левая 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-4р</w:t>
      </w:r>
      <w:r w:rsidRPr="00F6367A">
        <w:rPr>
          <w:rFonts w:ascii="Times New Roman" w:eastAsia="Calibri" w:hAnsi="Times New Roman" w:cs="Times New Roman"/>
          <w:sz w:val="28"/>
          <w:szCs w:val="28"/>
        </w:rPr>
        <w:t>, правая – 4р, левая -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4р,</w:t>
      </w: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 правая – 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4р</w:t>
      </w:r>
    </w:p>
    <w:p w14:paraId="400C2160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>12. Вращение тазом влево -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4р</w:t>
      </w: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, вправо – 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4р</w:t>
      </w:r>
    </w:p>
    <w:p w14:paraId="2C6929FB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proofErr w:type="gramStart"/>
      <w:r w:rsidRPr="00F6367A">
        <w:rPr>
          <w:rFonts w:ascii="Times New Roman" w:eastAsia="Calibri" w:hAnsi="Times New Roman" w:cs="Times New Roman"/>
          <w:sz w:val="28"/>
          <w:szCs w:val="28"/>
        </w:rPr>
        <w:t>5.Руки</w:t>
      </w:r>
      <w:proofErr w:type="gramEnd"/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  вдоль туловища</w:t>
      </w:r>
    </w:p>
    <w:p w14:paraId="597C4E4F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>1-вперед прямые</w:t>
      </w:r>
    </w:p>
    <w:p w14:paraId="10D51B85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>2- вверх прямые</w:t>
      </w:r>
    </w:p>
    <w:p w14:paraId="5A8D8998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3- в стороны прямые 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2р</w:t>
      </w:r>
    </w:p>
    <w:p w14:paraId="02E4629D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14. Руки прямые перед собой согнуты в локтях, касание коленом локтя крест на крест – 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4р</w:t>
      </w: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 левое, 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4р</w:t>
      </w: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 правое</w:t>
      </w:r>
    </w:p>
    <w:p w14:paraId="0EA7E513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15. Полу присед 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8р</w:t>
      </w:r>
    </w:p>
    <w:p w14:paraId="5A0BBAAF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 xml:space="preserve">16. Прыжки назад, вперед, влево, вправо на двух ногах – 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>4р</w:t>
      </w:r>
    </w:p>
    <w:p w14:paraId="0F059F92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>17.Востановление дыхания на носки вдох, опустится выдох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 xml:space="preserve"> – 3р</w:t>
      </w:r>
    </w:p>
    <w:p w14:paraId="65C76F44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367A">
        <w:rPr>
          <w:rFonts w:ascii="Times New Roman" w:eastAsia="Calibri" w:hAnsi="Times New Roman" w:cs="Times New Roman"/>
          <w:sz w:val="28"/>
          <w:szCs w:val="28"/>
        </w:rPr>
        <w:t>18. Ходьба на месте</w:t>
      </w:r>
      <w:r w:rsidRPr="00F6367A">
        <w:rPr>
          <w:rFonts w:ascii="Times New Roman" w:eastAsia="Calibri" w:hAnsi="Times New Roman" w:cs="Times New Roman"/>
          <w:b/>
          <w:sz w:val="28"/>
          <w:szCs w:val="28"/>
        </w:rPr>
        <w:t xml:space="preserve"> – 8р</w:t>
      </w:r>
    </w:p>
    <w:p w14:paraId="2F046BA1" w14:textId="77777777" w:rsidR="00F6367A" w:rsidRPr="00F6367A" w:rsidRDefault="00F6367A" w:rsidP="00F636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A1D6DB" w14:textId="77777777" w:rsidR="00F6367A" w:rsidRDefault="00F6367A" w:rsidP="00F6367A">
      <w:pPr>
        <w:tabs>
          <w:tab w:val="left" w:pos="12946"/>
        </w:tabs>
      </w:pPr>
    </w:p>
    <w:sectPr w:rsidR="00F6367A" w:rsidSect="004248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6A"/>
    <w:rsid w:val="001401BE"/>
    <w:rsid w:val="00217FAF"/>
    <w:rsid w:val="00222A6E"/>
    <w:rsid w:val="003322BC"/>
    <w:rsid w:val="00424870"/>
    <w:rsid w:val="00471C37"/>
    <w:rsid w:val="00483AF8"/>
    <w:rsid w:val="0049233C"/>
    <w:rsid w:val="005C3ADD"/>
    <w:rsid w:val="006E136A"/>
    <w:rsid w:val="00742C6D"/>
    <w:rsid w:val="00752791"/>
    <w:rsid w:val="007B0E4B"/>
    <w:rsid w:val="008A13E3"/>
    <w:rsid w:val="008E3B1B"/>
    <w:rsid w:val="009974E5"/>
    <w:rsid w:val="009D1A83"/>
    <w:rsid w:val="00CE247B"/>
    <w:rsid w:val="00D35005"/>
    <w:rsid w:val="00EC3E33"/>
    <w:rsid w:val="00F34564"/>
    <w:rsid w:val="00F6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8D70"/>
  <w15:chartTrackingRefBased/>
  <w15:docId w15:val="{F0A347EE-ED4D-4469-BC73-6FDAAD70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4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01BE"/>
  </w:style>
  <w:style w:type="character" w:customStyle="1" w:styleId="c2">
    <w:name w:val="c2"/>
    <w:basedOn w:val="a0"/>
    <w:rsid w:val="001401BE"/>
  </w:style>
  <w:style w:type="paragraph" w:styleId="a3">
    <w:name w:val="Balloon Text"/>
    <w:basedOn w:val="a"/>
    <w:link w:val="a4"/>
    <w:uiPriority w:val="99"/>
    <w:semiHidden/>
    <w:unhideWhenUsed/>
    <w:rsid w:val="008E3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oleole16.05.85@gmail.com</cp:lastModifiedBy>
  <cp:revision>8</cp:revision>
  <cp:lastPrinted>2023-02-12T14:21:00Z</cp:lastPrinted>
  <dcterms:created xsi:type="dcterms:W3CDTF">2020-03-13T06:17:00Z</dcterms:created>
  <dcterms:modified xsi:type="dcterms:W3CDTF">2023-02-12T14:22:00Z</dcterms:modified>
</cp:coreProperties>
</file>